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E" w:rsidRPr="00BA3FBE" w:rsidRDefault="006F4255" w:rsidP="00BA3FB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Esquema</w:t>
      </w:r>
      <w:r w:rsidR="00BA3FBE" w:rsidRPr="00BA3FBE">
        <w:rPr>
          <w:b/>
          <w:sz w:val="28"/>
          <w:szCs w:val="28"/>
        </w:rPr>
        <w:t xml:space="preserve"> nota de prensa de acciones</w:t>
      </w:r>
    </w:p>
    <w:p w:rsidR="00BA3FBE" w:rsidRDefault="00BA3FBE" w:rsidP="006F4255">
      <w:pPr>
        <w:pStyle w:val="NormalWeb"/>
      </w:pPr>
      <w:r>
        <w:t>1-Título</w:t>
      </w:r>
      <w:r w:rsidR="006F4255">
        <w:t>:</w:t>
      </w:r>
    </w:p>
    <w:p w:rsidR="006F4255" w:rsidRPr="00BA3FBE" w:rsidRDefault="006F4255" w:rsidP="006F4255">
      <w:pPr>
        <w:pStyle w:val="NormalWeb"/>
        <w:rPr>
          <w:i/>
        </w:rPr>
      </w:pPr>
    </w:p>
    <w:p w:rsidR="00BA3FBE" w:rsidRDefault="00BA3FBE" w:rsidP="00BA3FBE">
      <w:pPr>
        <w:pStyle w:val="NormalWeb"/>
      </w:pPr>
      <w:r>
        <w:t>2-Primer párrafo: Desarrollo del título</w:t>
      </w:r>
      <w:r w:rsidR="006F4255">
        <w:t xml:space="preserve">, </w:t>
      </w:r>
      <w:r>
        <w:t xml:space="preserve"> número de personas, en qué ha consistido, dónde, qué entidad.</w:t>
      </w:r>
    </w:p>
    <w:p w:rsidR="006F4255" w:rsidRDefault="006F4255" w:rsidP="00BA3FBE">
      <w:pPr>
        <w:pStyle w:val="NormalWeb"/>
      </w:pPr>
    </w:p>
    <w:p w:rsidR="00BA3FBE" w:rsidRDefault="00BA3FBE" w:rsidP="00BA3FBE">
      <w:pPr>
        <w:pStyle w:val="NormalWeb"/>
      </w:pPr>
      <w:r>
        <w:t>3-Segundo y tercer párrafo: explicación de la acción, qué pedimos, algún dato sobre la entidad que la deje en evidencia las prácticas habituales de la entidad que perjudican a los afectados.</w:t>
      </w:r>
    </w:p>
    <w:p w:rsidR="006F4255" w:rsidRDefault="006F4255" w:rsidP="00BA3FBE">
      <w:pPr>
        <w:pStyle w:val="NormalWeb"/>
      </w:pPr>
    </w:p>
    <w:p w:rsidR="00BA3FBE" w:rsidRDefault="00BA3FBE" w:rsidP="00BA3FBE">
      <w:pPr>
        <w:pStyle w:val="NormalWeb"/>
      </w:pPr>
      <w:r>
        <w:t>4-Cuarto párrafo: hablar sobre el caso. Si son varios, elegir uno. Datos: Nombre y primer apellido, profesión, edad, su historia con la vivienda, qué pedimos.</w:t>
      </w:r>
    </w:p>
    <w:p w:rsidR="006F4255" w:rsidRDefault="006F4255" w:rsidP="00BA3FBE">
      <w:pPr>
        <w:pStyle w:val="NormalWeb"/>
      </w:pPr>
    </w:p>
    <w:p w:rsidR="00BA3FBE" w:rsidRDefault="00BA3FBE" w:rsidP="00BA3FBE">
      <w:pPr>
        <w:pStyle w:val="NormalWeb"/>
      </w:pPr>
      <w:r>
        <w:t>5-Resultado (si es importante, poner al principio).</w:t>
      </w:r>
    </w:p>
    <w:p w:rsidR="006F4255" w:rsidRDefault="006F4255" w:rsidP="00BA3FBE">
      <w:pPr>
        <w:pStyle w:val="NormalWeb"/>
      </w:pPr>
    </w:p>
    <w:p w:rsidR="00EE79A8" w:rsidRDefault="00EE79A8" w:rsidP="00BA3FBE">
      <w:pPr>
        <w:pStyle w:val="NormalWeb"/>
      </w:pPr>
      <w:r>
        <w:t>Por si hay que preguntar algo:</w:t>
      </w:r>
    </w:p>
    <w:p w:rsidR="00D46D61" w:rsidRDefault="00D46D61" w:rsidP="00EE79A8">
      <w:pPr>
        <w:pStyle w:val="NormalWeb"/>
        <w:numPr>
          <w:ilvl w:val="0"/>
          <w:numId w:val="1"/>
        </w:numPr>
      </w:pPr>
      <w:r>
        <w:t>Nombre y teléfono de la familia:</w:t>
      </w:r>
    </w:p>
    <w:p w:rsidR="00D46D61" w:rsidRDefault="00D46D61" w:rsidP="00EE79A8">
      <w:pPr>
        <w:pStyle w:val="NormalWeb"/>
        <w:numPr>
          <w:ilvl w:val="0"/>
          <w:numId w:val="1"/>
        </w:numPr>
      </w:pPr>
      <w:r>
        <w:t>Nombre y teléfono del que toma los datos:</w:t>
      </w:r>
    </w:p>
    <w:sectPr w:rsidR="00D46D61" w:rsidSect="007F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E2"/>
    <w:multiLevelType w:val="hybridMultilevel"/>
    <w:tmpl w:val="2DA44A08"/>
    <w:lvl w:ilvl="0" w:tplc="10F61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FBE"/>
    <w:rsid w:val="003D3B9A"/>
    <w:rsid w:val="005E3E5F"/>
    <w:rsid w:val="006F4255"/>
    <w:rsid w:val="00AA2A0D"/>
    <w:rsid w:val="00BA3FBE"/>
    <w:rsid w:val="00D46D61"/>
    <w:rsid w:val="00E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4</cp:revision>
  <dcterms:created xsi:type="dcterms:W3CDTF">2015-01-23T19:53:00Z</dcterms:created>
  <dcterms:modified xsi:type="dcterms:W3CDTF">2015-02-03T20:02:00Z</dcterms:modified>
</cp:coreProperties>
</file>